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B96F" w14:textId="77777777" w:rsidR="00C27C06" w:rsidRPr="00A954AE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18"/>
          <w:szCs w:val="18"/>
          <w:lang w:eastAsia="nl-NL"/>
        </w:rPr>
      </w:pPr>
      <w:r w:rsidRPr="00A954AE">
        <w:rPr>
          <w:rFonts w:ascii="Arial" w:eastAsia="Times New Roman" w:hAnsi="Arial" w:cs="Arial"/>
          <w:color w:val="0070C0"/>
          <w:sz w:val="32"/>
          <w:szCs w:val="32"/>
          <w:lang w:eastAsia="nl-NL"/>
        </w:rPr>
        <w:t>Opdracht Bedrijfsbezoek </w:t>
      </w:r>
    </w:p>
    <w:p w14:paraId="4095B12A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 </w:t>
      </w:r>
    </w:p>
    <w:p w14:paraId="54CB1661" w14:textId="1111797F" w:rsidR="00416403" w:rsidRDefault="00416403" w:rsidP="00C27C06">
      <w:pPr>
        <w:spacing w:after="0" w:line="240" w:lineRule="auto"/>
        <w:textAlignment w:val="baseline"/>
        <w:rPr>
          <w:color w:val="7030A0"/>
        </w:rPr>
      </w:pPr>
      <w:r>
        <w:rPr>
          <w:rFonts w:ascii="Arial" w:hAnsi="Arial" w:cs="Arial"/>
          <w:noProof/>
        </w:rPr>
        <w:t>Naam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: </w:t>
      </w:r>
      <w:r w:rsidRPr="00AF1766">
        <w:rPr>
          <w:color w:val="7030A0"/>
        </w:rPr>
        <w:t>()</w:t>
      </w:r>
    </w:p>
    <w:p w14:paraId="42974427" w14:textId="58C55F78" w:rsidR="00BF6CDA" w:rsidRDefault="00BF6CDA" w:rsidP="00BF6CDA">
      <w:pPr>
        <w:spacing w:after="0" w:line="240" w:lineRule="auto"/>
        <w:textAlignment w:val="baseline"/>
        <w:rPr>
          <w:color w:val="7030A0"/>
        </w:rPr>
      </w:pPr>
      <w:r>
        <w:rPr>
          <w:rFonts w:ascii="Arial" w:hAnsi="Arial" w:cs="Arial"/>
          <w:noProof/>
        </w:rPr>
        <w:t>Klas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: </w:t>
      </w:r>
      <w:r w:rsidRPr="00AF1766">
        <w:rPr>
          <w:color w:val="7030A0"/>
        </w:rPr>
        <w:t>()</w:t>
      </w:r>
    </w:p>
    <w:p w14:paraId="4362DBCE" w14:textId="17171F15" w:rsidR="00BF6CDA" w:rsidRPr="005444C2" w:rsidRDefault="00BF6CDA" w:rsidP="00C27C06">
      <w:pPr>
        <w:spacing w:after="0" w:line="240" w:lineRule="auto"/>
        <w:textAlignment w:val="baseline"/>
        <w:rPr>
          <w:color w:val="7030A0"/>
        </w:rPr>
      </w:pPr>
      <w:r>
        <w:rPr>
          <w:rFonts w:ascii="Arial" w:hAnsi="Arial" w:cs="Arial"/>
          <w:noProof/>
        </w:rPr>
        <w:t>Datum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: </w:t>
      </w:r>
      <w:r w:rsidRPr="00AF1766">
        <w:rPr>
          <w:color w:val="7030A0"/>
        </w:rPr>
        <w:t>()</w:t>
      </w:r>
    </w:p>
    <w:p w14:paraId="1DD892A7" w14:textId="77777777" w:rsidR="005444C2" w:rsidRDefault="005444C2" w:rsidP="00C27C06">
      <w:pPr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4886D744" w14:textId="025F51FA" w:rsidR="00C27C06" w:rsidRPr="0044605F" w:rsidRDefault="0044605F" w:rsidP="005444C2">
      <w:pPr>
        <w:pBdr>
          <w:top w:val="single" w:sz="4" w:space="1" w:color="auto"/>
        </w:pBdr>
        <w:spacing w:after="0" w:line="240" w:lineRule="auto"/>
        <w:textAlignment w:val="baseline"/>
        <w:rPr>
          <w:color w:val="7030A0"/>
        </w:rPr>
      </w:pPr>
      <w:r>
        <w:rPr>
          <w:rFonts w:ascii="Arial" w:hAnsi="Arial" w:cs="Arial"/>
          <w:noProof/>
        </w:rPr>
        <w:t>Logo van het bedrijf</w:t>
      </w:r>
      <w:r>
        <w:rPr>
          <w:rFonts w:ascii="Arial" w:hAnsi="Arial" w:cs="Arial"/>
          <w:noProof/>
        </w:rPr>
        <w:tab/>
      </w:r>
      <w:r w:rsidR="00416403">
        <w:rPr>
          <w:rFonts w:ascii="Arial" w:hAnsi="Arial" w:cs="Arial"/>
          <w:noProof/>
        </w:rPr>
        <w:t xml:space="preserve">: </w:t>
      </w:r>
      <w:r w:rsidRPr="00AF1766">
        <w:rPr>
          <w:color w:val="7030A0"/>
        </w:rPr>
        <w:t>()</w:t>
      </w:r>
    </w:p>
    <w:p w14:paraId="712655D4" w14:textId="77777777" w:rsidR="00AB040D" w:rsidRDefault="00AB040D" w:rsidP="00C27C06">
      <w:p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01EE86B9" w14:textId="4BC926A3" w:rsidR="00C27C06" w:rsidRPr="00E84AB4" w:rsidRDefault="00C27C06" w:rsidP="00C27C06">
      <w:pPr>
        <w:spacing w:after="0" w:line="240" w:lineRule="auto"/>
        <w:textAlignment w:val="baseline"/>
        <w:rPr>
          <w:color w:val="7030A0"/>
        </w:rPr>
      </w:pPr>
      <w:r w:rsidRPr="543597D1">
        <w:rPr>
          <w:rFonts w:ascii="Arial" w:eastAsia="Times New Roman" w:hAnsi="Arial" w:cs="Arial"/>
          <w:lang w:eastAsia="nl-NL"/>
        </w:rPr>
        <w:t>Naam bedrijf</w:t>
      </w:r>
      <w:r>
        <w:tab/>
      </w:r>
      <w:r>
        <w:tab/>
      </w:r>
      <w:r w:rsidRPr="543597D1">
        <w:rPr>
          <w:rFonts w:ascii="Arial" w:eastAsia="Times New Roman" w:hAnsi="Arial" w:cs="Arial"/>
          <w:lang w:eastAsia="nl-NL"/>
        </w:rPr>
        <w:t>:</w:t>
      </w:r>
      <w:r w:rsidR="00E84AB4">
        <w:rPr>
          <w:rFonts w:ascii="Arial" w:eastAsia="Times New Roman" w:hAnsi="Arial" w:cs="Arial"/>
          <w:lang w:eastAsia="nl-NL"/>
        </w:rPr>
        <w:t xml:space="preserve"> </w:t>
      </w:r>
      <w:r w:rsidR="00E84AB4" w:rsidRPr="00AF1766">
        <w:rPr>
          <w:color w:val="7030A0"/>
        </w:rPr>
        <w:t>()</w:t>
      </w:r>
    </w:p>
    <w:p w14:paraId="19693A4C" w14:textId="53529B8B" w:rsidR="543597D1" w:rsidRDefault="543597D1" w:rsidP="543597D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6B32267" w14:textId="051D8DD5" w:rsidR="00C27C06" w:rsidRPr="00E84AB4" w:rsidRDefault="00C27C06" w:rsidP="00C27C06">
      <w:pPr>
        <w:spacing w:after="0" w:line="240" w:lineRule="auto"/>
        <w:textAlignment w:val="baseline"/>
        <w:rPr>
          <w:color w:val="7030A0"/>
        </w:rPr>
      </w:pPr>
      <w:r w:rsidRPr="543597D1">
        <w:rPr>
          <w:rFonts w:ascii="Arial" w:eastAsia="Times New Roman" w:hAnsi="Arial" w:cs="Arial"/>
          <w:lang w:eastAsia="nl-NL"/>
        </w:rPr>
        <w:t>Adres en pl</w:t>
      </w:r>
      <w:r w:rsidR="001D6DA6" w:rsidRPr="543597D1">
        <w:rPr>
          <w:rFonts w:ascii="Arial" w:eastAsia="Times New Roman" w:hAnsi="Arial" w:cs="Arial"/>
          <w:lang w:eastAsia="nl-NL"/>
        </w:rPr>
        <w:t>aats</w:t>
      </w:r>
      <w:r>
        <w:tab/>
      </w:r>
      <w:r w:rsidR="001D6DA6" w:rsidRPr="543597D1">
        <w:rPr>
          <w:rFonts w:ascii="Arial" w:eastAsia="Times New Roman" w:hAnsi="Arial" w:cs="Arial"/>
          <w:lang w:eastAsia="nl-NL"/>
        </w:rPr>
        <w:t>:</w:t>
      </w:r>
      <w:r w:rsidR="00E84AB4" w:rsidRPr="00E84AB4">
        <w:rPr>
          <w:color w:val="7030A0"/>
        </w:rPr>
        <w:t xml:space="preserve"> </w:t>
      </w:r>
      <w:r w:rsidR="00E84AB4" w:rsidRPr="00AF1766">
        <w:rPr>
          <w:color w:val="7030A0"/>
        </w:rPr>
        <w:t>()</w:t>
      </w:r>
    </w:p>
    <w:p w14:paraId="106C9E58" w14:textId="67D578B4" w:rsidR="543597D1" w:rsidRDefault="543597D1" w:rsidP="543597D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13B8FEE" w14:textId="199FAE55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543597D1">
        <w:rPr>
          <w:rFonts w:ascii="Arial" w:eastAsia="Times New Roman" w:hAnsi="Arial" w:cs="Arial"/>
          <w:lang w:eastAsia="nl-NL"/>
        </w:rPr>
        <w:t>Telefoonnummer</w:t>
      </w:r>
      <w:r>
        <w:tab/>
      </w:r>
      <w:r w:rsidR="001D6DA6" w:rsidRPr="543597D1">
        <w:rPr>
          <w:rFonts w:ascii="Arial" w:eastAsia="Times New Roman" w:hAnsi="Arial" w:cs="Arial"/>
          <w:lang w:eastAsia="nl-NL"/>
        </w:rPr>
        <w:t xml:space="preserve">: </w:t>
      </w:r>
      <w:r w:rsidR="00E84AB4" w:rsidRPr="00AF1766">
        <w:rPr>
          <w:color w:val="7030A0"/>
        </w:rPr>
        <w:t>()</w:t>
      </w:r>
    </w:p>
    <w:p w14:paraId="6F99EA6D" w14:textId="25BE6342" w:rsidR="543597D1" w:rsidRDefault="543597D1" w:rsidP="543597D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50D6505" w14:textId="75D8087E" w:rsidR="00C27C06" w:rsidRPr="00E84AB4" w:rsidRDefault="00C27C06" w:rsidP="005444C2">
      <w:pPr>
        <w:pBdr>
          <w:bottom w:val="single" w:sz="4" w:space="1" w:color="auto"/>
        </w:pBdr>
        <w:spacing w:after="0" w:line="240" w:lineRule="auto"/>
        <w:textAlignment w:val="baseline"/>
        <w:rPr>
          <w:color w:val="7030A0"/>
        </w:rPr>
      </w:pPr>
      <w:r w:rsidRPr="543597D1">
        <w:rPr>
          <w:rFonts w:ascii="Arial" w:eastAsia="Times New Roman" w:hAnsi="Arial" w:cs="Arial"/>
          <w:lang w:eastAsia="nl-NL"/>
        </w:rPr>
        <w:t>Website</w:t>
      </w:r>
      <w:r>
        <w:tab/>
      </w:r>
      <w:r>
        <w:tab/>
      </w:r>
      <w:r w:rsidR="00E84AB4">
        <w:rPr>
          <w:rFonts w:ascii="Arial" w:eastAsia="Times New Roman" w:hAnsi="Arial" w:cs="Arial"/>
          <w:lang w:eastAsia="nl-NL"/>
        </w:rPr>
        <w:t xml:space="preserve">: </w:t>
      </w:r>
      <w:r w:rsidR="00E84AB4" w:rsidRPr="00AF1766">
        <w:rPr>
          <w:color w:val="7030A0"/>
        </w:rPr>
        <w:t>()</w:t>
      </w:r>
    </w:p>
    <w:p w14:paraId="5DE93633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hAnsi="Arial" w:cs="Arial"/>
          <w:noProof/>
        </w:rPr>
        <w:drawing>
          <wp:inline distT="0" distB="0" distL="0" distR="0" wp14:anchorId="1E6D8908" wp14:editId="6B2ECA40">
            <wp:extent cx="317500" cy="3175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C06">
        <w:rPr>
          <w:rFonts w:ascii="Arial" w:eastAsia="Times New Roman" w:hAnsi="Arial" w:cs="Arial"/>
          <w:lang w:eastAsia="nl-NL"/>
        </w:rPr>
        <w:t> </w:t>
      </w:r>
    </w:p>
    <w:p w14:paraId="52256986" w14:textId="5828DD3F" w:rsid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543597D1">
        <w:rPr>
          <w:rFonts w:ascii="Arial" w:eastAsia="Times New Roman" w:hAnsi="Arial" w:cs="Arial"/>
          <w:lang w:eastAsia="nl-NL"/>
        </w:rPr>
        <w:t>Wat doet het bedrijf? </w:t>
      </w:r>
    </w:p>
    <w:p w14:paraId="0784B7DC" w14:textId="77777777" w:rsidR="00E84AB4" w:rsidRPr="00AF1766" w:rsidRDefault="00E84AB4" w:rsidP="00E84AB4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32BC93F4" w14:textId="77777777" w:rsidR="00E84AB4" w:rsidRPr="00C27C06" w:rsidRDefault="00E84AB4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</w:p>
    <w:p w14:paraId="4C6AE87C" w14:textId="4124D5E0" w:rsid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543597D1">
        <w:rPr>
          <w:rFonts w:ascii="Arial" w:eastAsia="Times New Roman" w:hAnsi="Arial" w:cs="Arial"/>
          <w:lang w:eastAsia="nl-NL"/>
        </w:rPr>
        <w:t>Wat verkopen ze of welke diensten leveren ze? </w:t>
      </w:r>
    </w:p>
    <w:p w14:paraId="3D2DB86F" w14:textId="74640F2F" w:rsidR="00E84AB4" w:rsidRPr="00E84AB4" w:rsidRDefault="00E84AB4" w:rsidP="00C27C06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0D9BB7DE" w14:textId="7EED0757" w:rsidR="543597D1" w:rsidRDefault="543597D1" w:rsidP="543597D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FFDE5EE" w14:textId="01F73D20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543597D1">
        <w:rPr>
          <w:rFonts w:ascii="Arial" w:eastAsia="Times New Roman" w:hAnsi="Arial" w:cs="Arial"/>
          <w:lang w:eastAsia="nl-NL"/>
        </w:rPr>
        <w:t>Wat lees je nog meer over het bedrijf? </w:t>
      </w:r>
    </w:p>
    <w:p w14:paraId="187FFE99" w14:textId="77777777" w:rsidR="00E84AB4" w:rsidRPr="00AF1766" w:rsidRDefault="00E84AB4" w:rsidP="00E84AB4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01F2EDB2" w14:textId="77777777" w:rsidR="00E84AB4" w:rsidRDefault="00E84AB4" w:rsidP="00C27C06">
      <w:p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44D88EB9" w14:textId="030668D9" w:rsidR="00C27C06" w:rsidRPr="00BF6CDA" w:rsidRDefault="009E58E3" w:rsidP="005444C2">
      <w:pPr>
        <w:pStyle w:val="Kop1"/>
        <w:pBdr>
          <w:top w:val="single" w:sz="4" w:space="1" w:color="auto"/>
        </w:pBdr>
        <w:rPr>
          <w:rFonts w:ascii="Arial" w:eastAsia="Times New Roman" w:hAnsi="Arial" w:cs="Arial"/>
          <w:color w:val="2F5496"/>
          <w:lang w:eastAsia="nl-NL"/>
        </w:rPr>
      </w:pPr>
      <w:r>
        <w:rPr>
          <w:rFonts w:eastAsia="Times New Roman"/>
          <w:lang w:eastAsia="nl-NL"/>
        </w:rPr>
        <w:t>Terugkijken</w:t>
      </w:r>
    </w:p>
    <w:p w14:paraId="25CB2A55" w14:textId="77777777" w:rsidR="00AB040D" w:rsidRDefault="00AB040D" w:rsidP="00C27C06">
      <w:pPr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5CEC2084" w14:textId="477D1CEA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Bij welk bedrijf ben je op bezoek geweest? </w:t>
      </w:r>
    </w:p>
    <w:p w14:paraId="30F159F6" w14:textId="2F4EFD81" w:rsidR="00A954AE" w:rsidRPr="00AF1766" w:rsidRDefault="00AF1766" w:rsidP="00AF1766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08A1D55E" w14:textId="069B0BE8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 </w:t>
      </w:r>
    </w:p>
    <w:p w14:paraId="43832E85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Wat verwachtte je voordat je naar het bedrijf ging? </w:t>
      </w:r>
    </w:p>
    <w:p w14:paraId="46E2502A" w14:textId="732A3312" w:rsidR="00AF1766" w:rsidRDefault="00AF1766" w:rsidP="00AF1766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34F6353F" w14:textId="77777777" w:rsidR="00AF1766" w:rsidRPr="00AF1766" w:rsidRDefault="00AF1766" w:rsidP="00AF1766">
      <w:pPr>
        <w:spacing w:after="0" w:line="240" w:lineRule="auto"/>
        <w:textAlignment w:val="baseline"/>
        <w:rPr>
          <w:color w:val="7030A0"/>
        </w:rPr>
      </w:pPr>
    </w:p>
    <w:p w14:paraId="013C3A84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Was het bezoek anders dan je had verwacht? Zo ja, op welke punten? </w:t>
      </w:r>
    </w:p>
    <w:p w14:paraId="43841AE3" w14:textId="77777777" w:rsidR="00AF1766" w:rsidRPr="00AF1766" w:rsidRDefault="00AF1766" w:rsidP="00AF1766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4B7A3481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 </w:t>
      </w:r>
    </w:p>
    <w:p w14:paraId="2A3D1AF2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Welke voor jou belangrijke onderwerpen zijn besproken? Noem er twee. </w:t>
      </w:r>
    </w:p>
    <w:p w14:paraId="05244FBA" w14:textId="77777777" w:rsidR="00AF1766" w:rsidRPr="00AF1766" w:rsidRDefault="00AF1766" w:rsidP="00AF1766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2521AF6C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 </w:t>
      </w:r>
    </w:p>
    <w:p w14:paraId="18538A65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Wat was voor jou het meest verrassende wat je gehoord of gezien hebt? </w:t>
      </w:r>
    </w:p>
    <w:p w14:paraId="6E80DAF0" w14:textId="77777777" w:rsidR="00AF1766" w:rsidRPr="00AF1766" w:rsidRDefault="00AF1766" w:rsidP="00AF1766">
      <w:pPr>
        <w:spacing w:after="0" w:line="240" w:lineRule="auto"/>
        <w:textAlignment w:val="baseline"/>
        <w:rPr>
          <w:color w:val="7030A0"/>
        </w:rPr>
      </w:pPr>
      <w:r w:rsidRPr="00AF1766">
        <w:rPr>
          <w:color w:val="7030A0"/>
        </w:rPr>
        <w:t>()</w:t>
      </w:r>
    </w:p>
    <w:p w14:paraId="1F0D301F" w14:textId="77777777" w:rsidR="00C27C06" w:rsidRP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 </w:t>
      </w:r>
    </w:p>
    <w:p w14:paraId="57FBD420" w14:textId="2708AC92" w:rsidR="00C27C06" w:rsidRDefault="00C27C06" w:rsidP="00C27C06">
      <w:p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r w:rsidRPr="00C27C06">
        <w:rPr>
          <w:rFonts w:ascii="Arial" w:eastAsia="Times New Roman" w:hAnsi="Arial" w:cs="Arial"/>
          <w:lang w:eastAsia="nl-NL"/>
        </w:rPr>
        <w:t>Wat vind je positief en wat vind je negatief aan het bedrijf? Noem maximaal twee punten. </w:t>
      </w:r>
    </w:p>
    <w:p w14:paraId="12D11C82" w14:textId="1570546E" w:rsidR="00A954AE" w:rsidRPr="00AF1766" w:rsidRDefault="00A954AE" w:rsidP="00C27C06">
      <w:pPr>
        <w:spacing w:after="0" w:line="240" w:lineRule="auto"/>
        <w:textAlignment w:val="baseline"/>
        <w:rPr>
          <w:color w:val="7030A0"/>
        </w:rPr>
      </w:pPr>
      <w:r>
        <w:rPr>
          <w:rFonts w:ascii="Arial" w:eastAsia="Times New Roman" w:hAnsi="Arial" w:cs="Arial"/>
          <w:lang w:eastAsia="nl-NL"/>
        </w:rPr>
        <w:t xml:space="preserve">1. </w:t>
      </w:r>
      <w:r w:rsidR="00AF1766" w:rsidRPr="00AF1766">
        <w:rPr>
          <w:color w:val="7030A0"/>
        </w:rPr>
        <w:t>()</w:t>
      </w:r>
    </w:p>
    <w:p w14:paraId="3BE43EF6" w14:textId="77777777" w:rsidR="00AF1766" w:rsidRPr="0071359B" w:rsidRDefault="00A954AE" w:rsidP="00AF1766">
      <w:pPr>
        <w:spacing w:after="0" w:line="240" w:lineRule="auto"/>
        <w:textAlignment w:val="baseline"/>
        <w:rPr>
          <w:rFonts w:ascii="Arial" w:hAnsi="Arial" w:cs="Arial"/>
          <w:color w:val="7030A0"/>
        </w:rPr>
      </w:pPr>
      <w:r w:rsidRPr="0071359B">
        <w:rPr>
          <w:rFonts w:ascii="Arial" w:hAnsi="Arial" w:cs="Arial"/>
        </w:rPr>
        <w:t xml:space="preserve">2. </w:t>
      </w:r>
      <w:r w:rsidR="00AF1766" w:rsidRPr="0071359B">
        <w:rPr>
          <w:rFonts w:ascii="Arial" w:hAnsi="Arial" w:cs="Arial"/>
          <w:color w:val="7030A0"/>
        </w:rPr>
        <w:t>()</w:t>
      </w:r>
    </w:p>
    <w:p w14:paraId="422C1864" w14:textId="77777777" w:rsidR="00AB040D" w:rsidRPr="00AB040D" w:rsidRDefault="00AB040D" w:rsidP="00AB040D">
      <w:pPr>
        <w:pStyle w:val="Lijstalinea"/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</w:p>
    <w:p w14:paraId="0F32DD1C" w14:textId="117A5E0A" w:rsidR="007355C3" w:rsidRDefault="00C27C06" w:rsidP="0071359B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543597D1">
        <w:rPr>
          <w:rFonts w:ascii="Arial" w:eastAsia="Times New Roman" w:hAnsi="Arial" w:cs="Arial"/>
          <w:lang w:eastAsia="nl-NL"/>
        </w:rPr>
        <w:t>Denk je dat je zelf voor dit bedrijf wil werken? Leg uit waarom wel of niet. </w:t>
      </w:r>
    </w:p>
    <w:p w14:paraId="358B4C3C" w14:textId="68D17993" w:rsidR="00C27C06" w:rsidRPr="00C27C06" w:rsidRDefault="0071359B" w:rsidP="005444C2">
      <w:pPr>
        <w:spacing w:after="0" w:line="240" w:lineRule="auto"/>
        <w:textAlignment w:val="baseline"/>
        <w:rPr>
          <w:rFonts w:ascii="Arial" w:hAnsi="Arial" w:cs="Arial"/>
        </w:rPr>
      </w:pPr>
      <w:r w:rsidRPr="00AF1766">
        <w:rPr>
          <w:color w:val="7030A0"/>
        </w:rPr>
        <w:t>(</w:t>
      </w:r>
      <w:r w:rsidR="005444C2">
        <w:rPr>
          <w:color w:val="7030A0"/>
        </w:rPr>
        <w:t>)</w:t>
      </w:r>
    </w:p>
    <w:sectPr w:rsidR="00C27C06" w:rsidRPr="00C27C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3220" w14:textId="77777777" w:rsidR="004F02E1" w:rsidRDefault="004F02E1" w:rsidP="0076175F">
      <w:pPr>
        <w:spacing w:after="0" w:line="240" w:lineRule="auto"/>
      </w:pPr>
      <w:r>
        <w:separator/>
      </w:r>
    </w:p>
  </w:endnote>
  <w:endnote w:type="continuationSeparator" w:id="0">
    <w:p w14:paraId="1D965234" w14:textId="77777777" w:rsidR="004F02E1" w:rsidRDefault="004F02E1" w:rsidP="0076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3D9F" w14:textId="5CC636D8" w:rsidR="0076175F" w:rsidRDefault="0076175F" w:rsidP="0076175F">
    <w:pPr>
      <w:pStyle w:val="Voettekst"/>
      <w:jc w:val="center"/>
    </w:pPr>
    <w:r>
      <w:rPr>
        <w:noProof/>
      </w:rPr>
      <w:drawing>
        <wp:inline distT="0" distB="0" distL="0" distR="0" wp14:anchorId="3B32D2F0" wp14:editId="784C0A04">
          <wp:extent cx="1095375" cy="447675"/>
          <wp:effectExtent l="0" t="0" r="9525" b="952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464C" w14:textId="77777777" w:rsidR="004F02E1" w:rsidRDefault="004F02E1" w:rsidP="0076175F">
      <w:pPr>
        <w:spacing w:after="0" w:line="240" w:lineRule="auto"/>
      </w:pPr>
      <w:r>
        <w:separator/>
      </w:r>
    </w:p>
  </w:footnote>
  <w:footnote w:type="continuationSeparator" w:id="0">
    <w:p w14:paraId="6E9E66A0" w14:textId="77777777" w:rsidR="004F02E1" w:rsidRDefault="004F02E1" w:rsidP="0076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0A01" w14:textId="2486BE61" w:rsidR="0076175F" w:rsidRPr="0076175F" w:rsidRDefault="0076175F" w:rsidP="00416403">
    <w:pPr>
      <w:pStyle w:val="Koptekst"/>
      <w:jc w:val="right"/>
    </w:pPr>
    <w:r>
      <w:rPr>
        <w:noProof/>
      </w:rPr>
      <w:drawing>
        <wp:inline distT="0" distB="0" distL="0" distR="0" wp14:anchorId="604253B9" wp14:editId="5E179012">
          <wp:extent cx="876839" cy="78105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902" cy="78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4EE"/>
    <w:multiLevelType w:val="multilevel"/>
    <w:tmpl w:val="8B3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B368D"/>
    <w:multiLevelType w:val="hybridMultilevel"/>
    <w:tmpl w:val="09E26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700"/>
    <w:multiLevelType w:val="hybridMultilevel"/>
    <w:tmpl w:val="0DD640C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2D126A"/>
    <w:multiLevelType w:val="multilevel"/>
    <w:tmpl w:val="3E4C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01BF7"/>
    <w:multiLevelType w:val="multilevel"/>
    <w:tmpl w:val="1B62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03CB1"/>
    <w:multiLevelType w:val="multilevel"/>
    <w:tmpl w:val="2CEE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D13AC6"/>
    <w:multiLevelType w:val="hybridMultilevel"/>
    <w:tmpl w:val="20F82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21AA"/>
    <w:multiLevelType w:val="multilevel"/>
    <w:tmpl w:val="6E1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53428"/>
    <w:multiLevelType w:val="multilevel"/>
    <w:tmpl w:val="1A8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E316EA"/>
    <w:multiLevelType w:val="multilevel"/>
    <w:tmpl w:val="727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1166F"/>
    <w:multiLevelType w:val="hybridMultilevel"/>
    <w:tmpl w:val="9AF2AAB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FF2EFE"/>
    <w:multiLevelType w:val="multilevel"/>
    <w:tmpl w:val="2B5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931B85"/>
    <w:multiLevelType w:val="multilevel"/>
    <w:tmpl w:val="F28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AC195F"/>
    <w:multiLevelType w:val="hybridMultilevel"/>
    <w:tmpl w:val="31D636C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B36959"/>
    <w:multiLevelType w:val="multilevel"/>
    <w:tmpl w:val="95CC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FC7CA3"/>
    <w:multiLevelType w:val="hybridMultilevel"/>
    <w:tmpl w:val="BEA09C6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12962739">
    <w:abstractNumId w:val="9"/>
  </w:num>
  <w:num w:numId="2" w16cid:durableId="720595582">
    <w:abstractNumId w:val="8"/>
  </w:num>
  <w:num w:numId="3" w16cid:durableId="752747214">
    <w:abstractNumId w:val="0"/>
  </w:num>
  <w:num w:numId="4" w16cid:durableId="1510632104">
    <w:abstractNumId w:val="5"/>
  </w:num>
  <w:num w:numId="5" w16cid:durableId="733310210">
    <w:abstractNumId w:val="14"/>
  </w:num>
  <w:num w:numId="6" w16cid:durableId="72052809">
    <w:abstractNumId w:val="4"/>
  </w:num>
  <w:num w:numId="7" w16cid:durableId="2090299870">
    <w:abstractNumId w:val="3"/>
  </w:num>
  <w:num w:numId="8" w16cid:durableId="1416970949">
    <w:abstractNumId w:val="12"/>
  </w:num>
  <w:num w:numId="9" w16cid:durableId="10644058">
    <w:abstractNumId w:val="11"/>
  </w:num>
  <w:num w:numId="10" w16cid:durableId="1377047804">
    <w:abstractNumId w:val="7"/>
  </w:num>
  <w:num w:numId="11" w16cid:durableId="182593373">
    <w:abstractNumId w:val="10"/>
  </w:num>
  <w:num w:numId="12" w16cid:durableId="1127746507">
    <w:abstractNumId w:val="15"/>
  </w:num>
  <w:num w:numId="13" w16cid:durableId="2121871518">
    <w:abstractNumId w:val="2"/>
  </w:num>
  <w:num w:numId="14" w16cid:durableId="140003450">
    <w:abstractNumId w:val="6"/>
  </w:num>
  <w:num w:numId="15" w16cid:durableId="1642730620">
    <w:abstractNumId w:val="13"/>
  </w:num>
  <w:num w:numId="16" w16cid:durableId="120949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6"/>
    <w:rsid w:val="000D1F33"/>
    <w:rsid w:val="001D6DA6"/>
    <w:rsid w:val="00416403"/>
    <w:rsid w:val="0044605F"/>
    <w:rsid w:val="004B4207"/>
    <w:rsid w:val="004F02E1"/>
    <w:rsid w:val="004F1777"/>
    <w:rsid w:val="005444C2"/>
    <w:rsid w:val="0071359B"/>
    <w:rsid w:val="007355C3"/>
    <w:rsid w:val="0076175F"/>
    <w:rsid w:val="009E58E3"/>
    <w:rsid w:val="009F2245"/>
    <w:rsid w:val="00A954AE"/>
    <w:rsid w:val="00A95BF2"/>
    <w:rsid w:val="00AB040D"/>
    <w:rsid w:val="00AF1766"/>
    <w:rsid w:val="00BF6CDA"/>
    <w:rsid w:val="00C27C06"/>
    <w:rsid w:val="00CC6691"/>
    <w:rsid w:val="00E126DB"/>
    <w:rsid w:val="00E84AB4"/>
    <w:rsid w:val="00FD4389"/>
    <w:rsid w:val="118DD8BD"/>
    <w:rsid w:val="366DB23A"/>
    <w:rsid w:val="46BE2D4E"/>
    <w:rsid w:val="4E8C5175"/>
    <w:rsid w:val="543597D1"/>
    <w:rsid w:val="6BCCA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61B9D"/>
  <w15:chartTrackingRefBased/>
  <w15:docId w15:val="{A938DF83-9F1E-4EBD-A062-048CF104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0D"/>
  </w:style>
  <w:style w:type="paragraph" w:styleId="Kop1">
    <w:name w:val="heading 1"/>
    <w:basedOn w:val="Standaard"/>
    <w:next w:val="Standaard"/>
    <w:link w:val="Kop1Char"/>
    <w:uiPriority w:val="9"/>
    <w:qFormat/>
    <w:rsid w:val="009E5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7C0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E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6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175F"/>
  </w:style>
  <w:style w:type="paragraph" w:styleId="Voettekst">
    <w:name w:val="footer"/>
    <w:basedOn w:val="Standaard"/>
    <w:link w:val="VoettekstChar"/>
    <w:uiPriority w:val="99"/>
    <w:unhideWhenUsed/>
    <w:rsid w:val="0076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5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8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18175A1EAB14680487FC698F8A07A" ma:contentTypeVersion="8" ma:contentTypeDescription="Een nieuw document maken." ma:contentTypeScope="" ma:versionID="c275f7db55f687d7760077ba8104badf">
  <xsd:schema xmlns:xsd="http://www.w3.org/2001/XMLSchema" xmlns:xs="http://www.w3.org/2001/XMLSchema" xmlns:p="http://schemas.microsoft.com/office/2006/metadata/properties" xmlns:ns2="88aef07a-e279-4bc0-8dc7-9fda59c6cf41" xmlns:ns3="a184fc04-43d3-434d-862c-578a99112906" targetNamespace="http://schemas.microsoft.com/office/2006/metadata/properties" ma:root="true" ma:fieldsID="d7349ade24620d3149b9ed4f2d52b439" ns2:_="" ns3:_="">
    <xsd:import namespace="88aef07a-e279-4bc0-8dc7-9fda59c6cf41"/>
    <xsd:import namespace="a184fc04-43d3-434d-862c-578a99112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f07a-e279-4bc0-8dc7-9fda59c6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fc04-43d3-434d-862c-578a9911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298A3-578C-4859-BE6F-B0A202B82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266C8-1961-4B70-8A4A-F3DA3DCAC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1211E-86A0-40C0-81C5-8AEBA4AE0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ef07a-e279-4bc0-8dc7-9fda59c6cf41"/>
    <ds:schemaRef ds:uri="a184fc04-43d3-434d-862c-578a9911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Gils</dc:creator>
  <cp:keywords/>
  <dc:description/>
  <cp:lastModifiedBy>Kolste, L.L.C. (Liset)</cp:lastModifiedBy>
  <cp:revision>16</cp:revision>
  <dcterms:created xsi:type="dcterms:W3CDTF">2022-06-08T08:44:00Z</dcterms:created>
  <dcterms:modified xsi:type="dcterms:W3CDTF">2022-06-08T08:57:00Z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0x010100E1018175A1EAB14680487FC698F8A07A</vt:lpwstr>
  </property>
</Properties>
</file>